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9" w:rsidRPr="00132266" w:rsidRDefault="00CD09F9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:rsidR="00772FE5" w:rsidRPr="00132266" w:rsidRDefault="001A1047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132266">
        <w:rPr>
          <w:rFonts w:ascii="Times New Roman" w:eastAsia="標楷體" w:hAnsi="Times New Roman" w:cs="Times New Roman"/>
          <w:b/>
          <w:sz w:val="36"/>
          <w:szCs w:val="32"/>
        </w:rPr>
        <w:t>VR/AR</w:t>
      </w:r>
      <w:r w:rsidRPr="00132266">
        <w:rPr>
          <w:rFonts w:ascii="標楷體" w:eastAsia="標楷體" w:hAnsi="標楷體" w:hint="eastAsia"/>
          <w:b/>
          <w:sz w:val="36"/>
          <w:szCs w:val="32"/>
        </w:rPr>
        <w:t>教學應用課程推動計畫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tbl>
      <w:tblPr>
        <w:tblStyle w:val="a3"/>
        <w:tblW w:w="10840" w:type="dxa"/>
        <w:jc w:val="center"/>
        <w:tblLook w:val="04A0" w:firstRow="1" w:lastRow="0" w:firstColumn="1" w:lastColumn="0" w:noHBand="0" w:noVBand="1"/>
      </w:tblPr>
      <w:tblGrid>
        <w:gridCol w:w="2042"/>
        <w:gridCol w:w="3418"/>
        <w:gridCol w:w="236"/>
        <w:gridCol w:w="1873"/>
        <w:gridCol w:w="81"/>
        <w:gridCol w:w="3190"/>
      </w:tblGrid>
      <w:tr w:rsidR="00AF540C" w:rsidRPr="00C92C7F" w:rsidTr="00080927">
        <w:trPr>
          <w:trHeight w:val="283"/>
          <w:jc w:val="center"/>
        </w:trPr>
        <w:tc>
          <w:tcPr>
            <w:tcW w:w="108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F540C" w:rsidRPr="00AF540C" w:rsidRDefault="00AF540C" w:rsidP="0031494E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　　年　　月　　日</w:t>
            </w: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授課教師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稱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聯絡信箱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66166B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分　機</w:t>
            </w: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Pr="00AF540C" w:rsidRDefault="00A579F4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開課單位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A579F4" w:rsidRPr="00AF540C" w:rsidRDefault="00A579F4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學院/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系所</w:t>
            </w:r>
          </w:p>
        </w:tc>
      </w:tr>
      <w:tr w:rsidR="0066166B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Pr="00AF540C" w:rsidRDefault="0066166B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AF540C" w:rsidRDefault="0066166B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英文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080927" w:rsidRPr="00AF540C" w:rsidRDefault="00080927" w:rsidP="00AF540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開課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AF540C" w:rsidRDefault="00080927" w:rsidP="00EB017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 xml:space="preserve">年級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1954" w:type="dxa"/>
            <w:gridSpan w:val="2"/>
            <w:vAlign w:val="center"/>
          </w:tcPr>
          <w:p w:rsidR="00080927" w:rsidRPr="00AF540C" w:rsidRDefault="00080927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080927" w:rsidRPr="00AF540C" w:rsidRDefault="00080927" w:rsidP="00A579F4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080927" w:rsidRPr="00C92C7F" w:rsidTr="0037693A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總學分數/時數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選課人數</w:t>
            </w:r>
            <w:r>
              <w:rPr>
                <w:rFonts w:ascii="標楷體" w:eastAsia="標楷體" w:hAnsi="標楷體"/>
                <w:sz w:val="28"/>
                <w:szCs w:val="24"/>
              </w:rPr>
              <w:br/>
            </w: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(限額)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080927" w:rsidRPr="00AF540C" w:rsidRDefault="00080927" w:rsidP="0037693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982F2B">
        <w:trPr>
          <w:trHeight w:val="1710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Default="00A579F4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教學目標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214E5C" w:rsidRPr="0031494E" w:rsidRDefault="00214E5C" w:rsidP="0045582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01B40" w:rsidRPr="00C92C7F" w:rsidTr="00FF6C90">
        <w:trPr>
          <w:trHeight w:val="83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901B40" w:rsidRDefault="00337C11" w:rsidP="005357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課程符合之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級發展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特色及人文培育項目</w:t>
            </w:r>
          </w:p>
          <w:p w:rsidR="001D5C74" w:rsidRPr="00901B40" w:rsidRDefault="001D5C74" w:rsidP="00F410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（</w:t>
            </w:r>
            <w:r w:rsidR="004B5F28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*</w:t>
            </w:r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各項推動內容請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參</w:t>
            </w:r>
            <w:r w:rsidR="00F4106F">
              <w:rPr>
                <w:rFonts w:ascii="標楷體" w:eastAsia="標楷體" w:hAnsi="標楷體" w:hint="eastAsia"/>
                <w:sz w:val="18"/>
                <w:szCs w:val="24"/>
              </w:rPr>
              <w:t>閱</w:t>
            </w:r>
            <w:bookmarkStart w:id="0" w:name="_GoBack"/>
            <w:bookmarkEnd w:id="0"/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檔案「校級發展特色及人才培育推動項目」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）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901B40" w:rsidRPr="00575EFA" w:rsidRDefault="00FB5539" w:rsidP="00982F2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75EFA">
              <w:rPr>
                <w:rFonts w:ascii="標楷體" w:eastAsia="標楷體" w:hAnsi="標楷體" w:hint="eastAsia"/>
                <w:szCs w:val="24"/>
              </w:rPr>
              <w:t>請勾選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符合項目之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編號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及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主題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（不限單項）</w:t>
            </w:r>
            <w:r w:rsidR="001D5C74" w:rsidRPr="00575EFA">
              <w:rPr>
                <w:rFonts w:ascii="標楷體" w:eastAsia="標楷體" w:hAnsi="標楷體" w:hint="eastAsia"/>
                <w:szCs w:val="24"/>
              </w:rPr>
              <w:t>：</w:t>
            </w:r>
          </w:p>
          <w:tbl>
            <w:tblPr>
              <w:tblStyle w:val="a3"/>
              <w:tblpPr w:leftFromText="180" w:rightFromText="180" w:vertAnchor="text" w:tblpY="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638"/>
              <w:gridCol w:w="436"/>
              <w:gridCol w:w="4062"/>
            </w:tblGrid>
            <w:tr w:rsidR="00FB5539" w:rsidTr="001D5C74">
              <w:tc>
                <w:tcPr>
                  <w:tcW w:w="436" w:type="dxa"/>
                </w:tcPr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0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3638" w:type="dxa"/>
                </w:tcPr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1.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通識教育</w:t>
                  </w:r>
                </w:p>
                <w:p w:rsidR="00FB5539" w:rsidRPr="00FF6C90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2.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程式設計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/Coding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人才培育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網路經濟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)/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電子商務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3.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媒體素養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4.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創新創業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職涯課程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社會企業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5.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USR/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地方創生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本土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多元文化教育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原住民族語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新住民語言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戶外教育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山野教育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海洋教育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勞動權益教育法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法學教育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法治教育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人權教育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13.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公民教育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品德教育</w:t>
                  </w:r>
                </w:p>
              </w:tc>
              <w:tc>
                <w:tcPr>
                  <w:tcW w:w="436" w:type="dxa"/>
                </w:tcPr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2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4062" w:type="dxa"/>
                </w:tcPr>
                <w:p w:rsidR="00FB5539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長期照護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人口政策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性別平等教育、家庭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婚姻教育、情感教育、家庭暴力防治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兒童及少年保護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生命教育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服務學習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藝術與美感教育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文化資產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環境及永續教育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低碳運具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食品安全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食農教育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食品營養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消費者權益保護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23</w:t>
                  </w:r>
                  <w:r w:rsidR="00337C11">
                    <w:rPr>
                      <w:rFonts w:ascii="Times New Roman" w:eastAsia="標楷體" w:hAnsi="Times New Roman" w:cs="Times New Roman" w:hint="eastAsia"/>
                      <w:sz w:val="22"/>
                    </w:rPr>
                    <w:t>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智財權保護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無障礙設計、手語及聽障文化、學習通用設計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健康安全上網</w:t>
                  </w:r>
                </w:p>
              </w:tc>
            </w:tr>
          </w:tbl>
          <w:p w:rsidR="00FF6C90" w:rsidRPr="00BE6ADF" w:rsidRDefault="00FF6C90" w:rsidP="001D5C7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166B" w:rsidRPr="00C92C7F" w:rsidTr="00E7554E">
        <w:trPr>
          <w:trHeight w:val="1105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Default="0066166B" w:rsidP="008679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2F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課程綱要</w:t>
            </w:r>
          </w:p>
          <w:p w:rsidR="00BD7934" w:rsidRPr="00BD7934" w:rsidRDefault="00BD7934" w:rsidP="00BD79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000DB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請標註預期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VR/AR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技術融入課程週次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C92C7F" w:rsidRDefault="0066166B" w:rsidP="00BE6ADF">
            <w:pPr>
              <w:rPr>
                <w:rFonts w:ascii="標楷體" w:eastAsia="標楷體" w:hAnsi="標楷體"/>
                <w:szCs w:val="28"/>
              </w:rPr>
            </w:pPr>
          </w:p>
          <w:tbl>
            <w:tblPr>
              <w:tblW w:w="4755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1989"/>
              <w:gridCol w:w="2625"/>
              <w:gridCol w:w="2882"/>
            </w:tblGrid>
            <w:tr w:rsidR="0066166B" w:rsidRPr="00C92C7F" w:rsidTr="000F585E">
              <w:trPr>
                <w:jc w:val="center"/>
              </w:trPr>
              <w:tc>
                <w:tcPr>
                  <w:tcW w:w="323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課程大綱</w:t>
                  </w:r>
                </w:p>
              </w:tc>
              <w:tc>
                <w:tcPr>
                  <w:tcW w:w="17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132266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學生學習目標</w:t>
                  </w:r>
                </w:p>
              </w:tc>
            </w:tr>
            <w:tr w:rsidR="0066166B" w:rsidRPr="00C92C7F" w:rsidTr="00E7554E">
              <w:trPr>
                <w:trHeight w:val="567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單元主題</w:t>
                  </w: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內容綱要</w:t>
                  </w:r>
                </w:p>
              </w:tc>
              <w:tc>
                <w:tcPr>
                  <w:tcW w:w="17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6166B" w:rsidRPr="00C92C7F" w:rsidRDefault="0066166B" w:rsidP="00E427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trHeight w:val="119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請敘明：</w:t>
            </w:r>
          </w:p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1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技術於課程之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執行週次、單元主題、內容綱要、學生學習目標。</w:t>
            </w:r>
          </w:p>
          <w:p w:rsidR="00BE6ADF" w:rsidRDefault="008679E1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2.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課程之設備名稱、預期操作模式。</w:t>
            </w:r>
          </w:p>
          <w:p w:rsid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  <w:p w:rsidR="00E7554E" w:rsidRP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844A86" w:rsidRPr="00C92C7F" w:rsidTr="00080927">
        <w:trPr>
          <w:trHeight w:val="2123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44A86" w:rsidRDefault="00844A86" w:rsidP="00844A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課程協同授課之教師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844A86" w:rsidRPr="00E7554E" w:rsidRDefault="00844A86" w:rsidP="00B5614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師資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需求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需要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□不需要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(無則跳過此欄填答)</w:t>
            </w:r>
          </w:p>
          <w:p w:rsidR="00B56145" w:rsidRPr="00E7554E" w:rsidRDefault="00844A86" w:rsidP="00B5614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技術協同教學師資</w:t>
            </w:r>
            <w:r w:rsidR="00EE5275" w:rsidRPr="00E7554E">
              <w:rPr>
                <w:rFonts w:ascii="Times New Roman" w:eastAsia="標楷體" w:hAnsi="Times New Roman" w:cs="Times New Roman" w:hint="eastAsia"/>
                <w:szCs w:val="24"/>
              </w:rPr>
              <w:t>人選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10FB5" w:rsidRPr="00E7554E">
              <w:rPr>
                <w:rFonts w:ascii="標楷體" w:eastAsia="標楷體" w:hAnsi="標楷體" w:cs="Times New Roman" w:hint="eastAsia"/>
                <w:szCs w:val="24"/>
              </w:rPr>
              <w:t>□待定，但已有合適人選名單。</w:t>
            </w:r>
          </w:p>
          <w:p w:rsidR="00E10FB5" w:rsidRDefault="00E10FB5" w:rsidP="00E10FB5">
            <w:pPr>
              <w:spacing w:line="400" w:lineRule="exact"/>
              <w:ind w:leftChars="1500" w:left="3600"/>
              <w:rPr>
                <w:rFonts w:ascii="標楷體" w:eastAsia="標楷體" w:hAnsi="標楷體" w:cs="Times New Roman"/>
                <w:szCs w:val="24"/>
              </w:rPr>
            </w:pPr>
            <w:r w:rsidRPr="00E7554E">
              <w:rPr>
                <w:rFonts w:ascii="標楷體" w:eastAsia="標楷體" w:hAnsi="標楷體" w:cs="Times New Roman" w:hint="eastAsia"/>
                <w:szCs w:val="24"/>
              </w:rPr>
              <w:t>□待定，尚需尋找人選名單。</w:t>
            </w:r>
          </w:p>
          <w:p w:rsidR="00EE5275" w:rsidRPr="00E7554E" w:rsidRDefault="00B56145" w:rsidP="00E10FB5">
            <w:pPr>
              <w:spacing w:line="400" w:lineRule="exact"/>
              <w:ind w:leftChars="1500" w:left="3600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標楷體" w:eastAsia="標楷體" w:hAnsi="標楷體" w:cs="Times New Roman" w:hint="eastAsia"/>
                <w:szCs w:val="24"/>
              </w:rPr>
              <w:t>□已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完成</w:t>
            </w:r>
            <w:r w:rsidR="00E7554E" w:rsidRPr="00E7554E">
              <w:rPr>
                <w:rFonts w:ascii="標楷體" w:eastAsia="標楷體" w:hAnsi="標楷體" w:cs="Times New Roman" w:hint="eastAsia"/>
                <w:szCs w:val="24"/>
              </w:rPr>
              <w:t>邀約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且對方教師同意協同授課。</w:t>
            </w:r>
          </w:p>
          <w:p w:rsidR="00B56145" w:rsidRPr="00E7554E" w:rsidRDefault="00B56145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已同意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之教師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（教師姓名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單位系所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專業領域）：</w:t>
            </w:r>
          </w:p>
          <w:p w:rsidR="00E7554E" w:rsidRPr="002538D1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  <w:p w:rsidR="00E7554E" w:rsidRPr="00E7554E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</w:p>
        </w:tc>
      </w:tr>
      <w:tr w:rsidR="007C5B1E" w:rsidRPr="00C92C7F" w:rsidTr="00B56145">
        <w:trPr>
          <w:trHeight w:val="1132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7C5B1E" w:rsidRPr="00C92C7F" w:rsidRDefault="00357275" w:rsidP="00CF20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課程預期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產出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E6ADF" w:rsidRDefault="007C5B1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請敘明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技術應用於課程後所產出之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預期成效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及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實作成果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。</w:t>
            </w:r>
          </w:p>
          <w:p w:rsidR="00BE6ADF" w:rsidRDefault="00BE6ADF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:rsidR="00E7554E" w:rsidRPr="00BE6ADF" w:rsidRDefault="00E7554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8679E1" w:rsidRPr="00C92C7F" w:rsidTr="00080927">
        <w:trPr>
          <w:trHeight w:val="1118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679E1" w:rsidRPr="00C92C7F" w:rsidRDefault="0010783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課程時程安排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5B1E" w:rsidRPr="00AD5A3A" w:rsidRDefault="0010783E" w:rsidP="00AD5A3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A3A">
              <w:rPr>
                <w:rFonts w:ascii="Times New Roman" w:eastAsia="標楷體" w:hAnsi="Times New Roman" w:cs="Times New Roman" w:hint="eastAsia"/>
                <w:b/>
                <w:szCs w:val="24"/>
              </w:rPr>
              <w:t>請填入符號：</w:t>
            </w:r>
          </w:p>
          <w:tbl>
            <w:tblPr>
              <w:tblStyle w:val="a3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655"/>
              <w:gridCol w:w="863"/>
              <w:gridCol w:w="959"/>
              <w:gridCol w:w="959"/>
              <w:gridCol w:w="959"/>
              <w:gridCol w:w="959"/>
              <w:gridCol w:w="959"/>
              <w:gridCol w:w="959"/>
            </w:tblGrid>
            <w:tr w:rsidR="008679E1" w:rsidRPr="008679E1" w:rsidTr="00080927"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679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週ㄧ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週二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週三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週四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週五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週六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週日</w:t>
                  </w: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(1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(3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(5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(7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晚間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10783E" w:rsidRPr="0010783E" w:rsidRDefault="008679E1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="0010783E" w:rsidRPr="0010783E">
              <w:rPr>
                <w:rFonts w:ascii="Times New Roman" w:eastAsia="標楷體" w:hAnsi="Times New Roman" w:cs="Times New Roman" w:hint="eastAsia"/>
                <w:szCs w:val="24"/>
              </w:rPr>
              <w:t>原課程授課時間：</w:t>
            </w:r>
            <w:r w:rsidR="0010783E">
              <w:rPr>
                <w:rFonts w:ascii="標楷體" w:eastAsia="標楷體" w:hAnsi="標楷體" w:cs="Times New Roman" w:hint="eastAsia"/>
                <w:szCs w:val="24"/>
              </w:rPr>
              <w:t>★</w:t>
            </w:r>
          </w:p>
          <w:p w:rsidR="0010783E" w:rsidRDefault="0010783E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體感技術中心時</w:t>
            </w:r>
            <w:r w:rsidR="006A1595"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▲</w:t>
            </w:r>
          </w:p>
          <w:p w:rsidR="008679E1" w:rsidRPr="007C5B1E" w:rsidRDefault="0010783E" w:rsidP="006A1595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10783E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體感技術中心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後補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：△</w:t>
            </w:r>
            <w:r w:rsidR="007C5B1E">
              <w:rPr>
                <w:rFonts w:ascii="標楷體" w:eastAsia="標楷體" w:hAnsi="標楷體" w:cs="Times New Roman" w:hint="eastAsia"/>
                <w:szCs w:val="24"/>
              </w:rPr>
              <w:t>（可複填）</w:t>
            </w:r>
          </w:p>
        </w:tc>
      </w:tr>
      <w:tr w:rsidR="00FB1219" w:rsidRPr="00C92C7F" w:rsidTr="00080927">
        <w:trPr>
          <w:trHeight w:val="5384"/>
          <w:jc w:val="center"/>
        </w:trPr>
        <w:tc>
          <w:tcPr>
            <w:tcW w:w="2042" w:type="dxa"/>
            <w:vMerge w:val="restart"/>
            <w:tcBorders>
              <w:left w:val="single" w:sz="18" w:space="0" w:color="auto"/>
            </w:tcBorders>
            <w:vAlign w:val="center"/>
          </w:tcPr>
          <w:p w:rsidR="00FB1219" w:rsidRPr="00C92C7F" w:rsidRDefault="006873E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課程執行所需之</w:t>
            </w:r>
            <w:r w:rsidR="00FB1219">
              <w:rPr>
                <w:rFonts w:ascii="標楷體" w:eastAsia="標楷體" w:hAnsi="標楷體" w:hint="eastAsia"/>
                <w:sz w:val="28"/>
                <w:szCs w:val="28"/>
              </w:rPr>
              <w:t>經費估算</w:t>
            </w:r>
          </w:p>
        </w:tc>
        <w:tc>
          <w:tcPr>
            <w:tcW w:w="8798" w:type="dxa"/>
            <w:gridSpan w:val="5"/>
            <w:tcBorders>
              <w:bottom w:val="nil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Y="304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FB1219" w:rsidTr="00FB1219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業務費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校外講座鐘點費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校內講座鐘點費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交通費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工讀費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機關負擔補充保費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教學材料費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tbl>
            <w:tblPr>
              <w:tblpPr w:leftFromText="180" w:rightFromText="180" w:vertAnchor="text" w:horzAnchor="margin" w:tblpY="4822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7C5B1E" w:rsidTr="007C5B1E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資本門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p w:rsidR="00FB1219" w:rsidRPr="00C92C7F" w:rsidRDefault="00FB1219" w:rsidP="00FB1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1219" w:rsidRPr="00C92C7F" w:rsidTr="00080927">
        <w:trPr>
          <w:trHeight w:val="453"/>
          <w:jc w:val="center"/>
        </w:trPr>
        <w:tc>
          <w:tcPr>
            <w:tcW w:w="20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219" w:rsidRDefault="00FB1219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8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B1219" w:rsidRPr="00080927" w:rsidRDefault="00FB1219" w:rsidP="00FB121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C5B1E" w:rsidRPr="00C92C7F" w:rsidTr="00080927">
        <w:trPr>
          <w:trHeight w:val="1233"/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授課教師核章</w:t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3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系主任核章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266" w:rsidRDefault="0013226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70599" w:rsidRDefault="00570599" w:rsidP="00132266">
      <w:pPr>
        <w:spacing w:line="300" w:lineRule="exact"/>
        <w:ind w:firstLineChars="250" w:firstLine="901"/>
        <w:jc w:val="center"/>
        <w:rPr>
          <w:rFonts w:eastAsia="標楷體"/>
          <w:b/>
          <w:color w:val="000000"/>
          <w:sz w:val="36"/>
          <w:szCs w:val="28"/>
        </w:rPr>
      </w:pPr>
    </w:p>
    <w:p w:rsidR="00132266" w:rsidRPr="00CE584B" w:rsidRDefault="00132266" w:rsidP="00570599">
      <w:pPr>
        <w:ind w:firstLineChars="250" w:firstLine="1001"/>
        <w:jc w:val="center"/>
        <w:rPr>
          <w:rFonts w:eastAsia="標楷體"/>
          <w:b/>
          <w:color w:val="000000"/>
          <w:sz w:val="28"/>
          <w:szCs w:val="28"/>
        </w:rPr>
      </w:pPr>
      <w:r w:rsidRPr="00570599">
        <w:rPr>
          <w:rFonts w:ascii="Times New Roman" w:eastAsia="標楷體" w:hAnsi="Times New Roman" w:cs="Times New Roman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DB91F" wp14:editId="6E23B84B">
                <wp:simplePos x="0" y="0"/>
                <wp:positionH relativeFrom="column">
                  <wp:posOffset>4718685</wp:posOffset>
                </wp:positionH>
                <wp:positionV relativeFrom="paragraph">
                  <wp:posOffset>-311785</wp:posOffset>
                </wp:positionV>
                <wp:extent cx="1711325" cy="307340"/>
                <wp:effectExtent l="0" t="0" r="22225" b="165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266" w:rsidRPr="00A20AC9" w:rsidRDefault="00570599" w:rsidP="0013226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V</w:t>
                            </w:r>
                            <w:r>
                              <w:rPr>
                                <w:color w:val="A6A6A6" w:themeColor="background1" w:themeShade="A6"/>
                                <w:sz w:val="22"/>
                              </w:rPr>
                              <w:t>AR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教學應用課程</w:t>
                            </w:r>
                            <w:r w:rsidR="00132266" w:rsidRPr="006F00C9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DB91F" id="矩形 5" o:spid="_x0000_s1026" style="position:absolute;left:0;text-align:left;margin-left:371.55pt;margin-top:-24.55pt;width:134.7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" strokecolor="white [3212]">
                <v:stroke dashstyle="1 1" endcap="round"/>
                <v:textbox>
                  <w:txbxContent>
                    <w:p w:rsidR="00132266" w:rsidRPr="00A20AC9" w:rsidRDefault="00570599" w:rsidP="00132266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V</w:t>
                      </w:r>
                      <w:r>
                        <w:rPr>
                          <w:color w:val="A6A6A6" w:themeColor="background1" w:themeShade="A6"/>
                          <w:sz w:val="22"/>
                        </w:rPr>
                        <w:t>AR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教學應用課程</w:t>
                      </w:r>
                      <w:r w:rsidR="00132266" w:rsidRPr="006F00C9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專用</w:t>
                      </w:r>
                    </w:p>
                  </w:txbxContent>
                </v:textbox>
              </v:rect>
            </w:pict>
          </mc:Fallback>
        </mc:AlternateContent>
      </w:r>
      <w:r w:rsidRPr="00570599">
        <w:rPr>
          <w:rFonts w:eastAsia="標楷體"/>
          <w:b/>
          <w:color w:val="000000"/>
          <w:sz w:val="36"/>
          <w:szCs w:val="28"/>
        </w:rPr>
        <w:t>國立屏東大學</w:t>
      </w:r>
      <w:r w:rsidRPr="00570599">
        <w:rPr>
          <w:rFonts w:eastAsia="標楷體"/>
          <w:b/>
          <w:sz w:val="36"/>
          <w:szCs w:val="28"/>
        </w:rPr>
        <w:t>業界專家協同教學履歷表</w:t>
      </w:r>
    </w:p>
    <w:p w:rsidR="00132266" w:rsidRPr="00A81660" w:rsidRDefault="00132266" w:rsidP="00570599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42"/>
        <w:gridCol w:w="653"/>
        <w:gridCol w:w="626"/>
        <w:gridCol w:w="569"/>
        <w:gridCol w:w="155"/>
        <w:gridCol w:w="1167"/>
        <w:gridCol w:w="111"/>
        <w:gridCol w:w="642"/>
        <w:gridCol w:w="574"/>
        <w:gridCol w:w="320"/>
        <w:gridCol w:w="278"/>
        <w:gridCol w:w="340"/>
        <w:gridCol w:w="394"/>
        <w:gridCol w:w="526"/>
        <w:gridCol w:w="173"/>
        <w:gridCol w:w="485"/>
        <w:gridCol w:w="321"/>
        <w:gridCol w:w="1752"/>
      </w:tblGrid>
      <w:tr w:rsidR="006301B1" w:rsidRPr="00CE584B" w:rsidTr="006301B1">
        <w:trPr>
          <w:trHeight w:val="779"/>
          <w:jc w:val="center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573" w:type="dxa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96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301B1" w:rsidRPr="00CE584B" w:rsidTr="006301B1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875" w:type="dxa"/>
            <w:gridSpan w:val="3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36" w:type="dxa"/>
            <w:gridSpan w:val="2"/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573" w:type="dxa"/>
            <w:gridSpan w:val="7"/>
            <w:shd w:val="clear" w:color="auto" w:fill="FFFFFF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96" w:type="dxa"/>
            <w:gridSpan w:val="3"/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05" w:type="dxa"/>
            <w:gridSpan w:val="2"/>
            <w:tcBorders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32266" w:rsidRPr="00CE584B" w:rsidTr="00465B4D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301B1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592"/>
              </w:rPr>
              <w:t>最高學</w:t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592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592"/>
              </w:rPr>
              <w:t>系所科</w:t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592"/>
              </w:rPr>
              <w:t>別</w:t>
            </w:r>
          </w:p>
        </w:tc>
        <w:tc>
          <w:tcPr>
            <w:tcW w:w="32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266" w:rsidRPr="00CE584B" w:rsidRDefault="00132266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32266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88781314"/>
              </w:rPr>
              <w:t>E-mai</w:t>
            </w:r>
            <w:r w:rsidRPr="00132266">
              <w:rPr>
                <w:rFonts w:ascii="Times New Roman" w:eastAsia="標楷體" w:hAnsi="Times New Roman" w:cs="Times New Roman"/>
                <w:color w:val="000000"/>
                <w:spacing w:val="6"/>
                <w:w w:val="91"/>
                <w:kern w:val="0"/>
                <w:fitText w:val="600" w:id="1988781314"/>
              </w:rPr>
              <w:t>l</w:t>
            </w:r>
          </w:p>
        </w:tc>
        <w:tc>
          <w:tcPr>
            <w:tcW w:w="370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266" w:rsidRPr="00CE584B" w:rsidRDefault="00132266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301B1" w:rsidRPr="00CE584B" w:rsidTr="006301B1">
        <w:trPr>
          <w:trHeight w:val="401"/>
          <w:jc w:val="center"/>
        </w:trPr>
        <w:tc>
          <w:tcPr>
            <w:tcW w:w="12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031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72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22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6301B1" w:rsidRPr="00CE584B" w:rsidTr="00465B4D">
        <w:trPr>
          <w:trHeight w:val="680"/>
          <w:jc w:val="center"/>
        </w:trPr>
        <w:tc>
          <w:tcPr>
            <w:tcW w:w="12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0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32266" w:rsidRPr="00CE584B" w:rsidTr="006301B1">
        <w:trPr>
          <w:trHeight w:val="401"/>
          <w:jc w:val="center"/>
        </w:trPr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3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132266" w:rsidRPr="00CE584B" w:rsidTr="00465B4D">
        <w:trPr>
          <w:trHeight w:val="680"/>
          <w:jc w:val="center"/>
        </w:trPr>
        <w:tc>
          <w:tcPr>
            <w:tcW w:w="129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0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32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132266" w:rsidRPr="00CE584B" w:rsidTr="006301B1">
        <w:trPr>
          <w:trHeight w:val="465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301B1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301B1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337"/>
              </w:rPr>
              <w:t>協同教</w:t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337"/>
              </w:rPr>
              <w:t>學</w:t>
            </w:r>
            <w:r w:rsidR="006301B1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8"/>
                <w:kern w:val="0"/>
                <w:fitText w:val="1001" w:id="1988782338"/>
              </w:rPr>
              <w:t>情</w:t>
            </w:r>
            <w:r w:rsidR="006301B1" w:rsidRPr="006301B1">
              <w:rPr>
                <w:rFonts w:ascii="Times New Roman" w:eastAsia="標楷體" w:hAnsi="Times New Roman" w:cs="Times New Roman" w:hint="eastAsia"/>
                <w:color w:val="000000"/>
                <w:spacing w:val="8"/>
                <w:kern w:val="0"/>
                <w:fitText w:val="1001" w:id="1988782338"/>
              </w:rPr>
              <w:t xml:space="preserve">    </w:t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-19"/>
                <w:kern w:val="0"/>
                <w:fitText w:val="1001" w:id="1988782338"/>
              </w:rPr>
              <w:t>形</w:t>
            </w:r>
          </w:p>
        </w:tc>
        <w:tc>
          <w:tcPr>
            <w:tcW w:w="9085" w:type="dxa"/>
            <w:gridSpan w:val="17"/>
            <w:tcBorders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132266" w:rsidRPr="00CE584B" w:rsidTr="00465B4D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301B1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3874"/>
              </w:rPr>
              <w:t>通訊地</w:t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3874"/>
              </w:rPr>
              <w:t>址</w:t>
            </w:r>
          </w:p>
        </w:tc>
        <w:tc>
          <w:tcPr>
            <w:tcW w:w="9085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5B4D" w:rsidRPr="00CE584B" w:rsidTr="00465B4D">
        <w:trPr>
          <w:trHeight w:val="8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301B1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3873"/>
              </w:rPr>
              <w:t>業界專</w:t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3873"/>
              </w:rPr>
              <w:t>家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261"/>
                <w:kern w:val="0"/>
                <w:fitText w:val="1001" w:id="1988783872"/>
              </w:rPr>
              <w:t>簽</w:t>
            </w:r>
            <w:r w:rsidRPr="006301B1">
              <w:rPr>
                <w:rFonts w:ascii="Times New Roman" w:eastAsia="標楷體" w:hAnsi="Times New Roman" w:cs="Times New Roman"/>
                <w:color w:val="000000"/>
                <w:kern w:val="0"/>
                <w:fitText w:val="1001" w:id="1988783872"/>
              </w:rPr>
              <w:t>章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B4D" w:rsidRPr="00CE584B" w:rsidRDefault="00465B4D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  <w:jc w:val="center"/>
        </w:trPr>
        <w:tc>
          <w:tcPr>
            <w:tcW w:w="85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</w:t>
            </w:r>
            <w:r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學期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napToGrid w:val="0"/>
              <w:spacing w:line="300" w:lineRule="exact"/>
              <w:ind w:left="15" w:rightChars="-43" w:right="-103" w:hangingChars="4" w:hanging="1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6301B1">
              <w:rPr>
                <w:rFonts w:ascii="Times New Roman" w:eastAsia="標楷體" w:hAnsi="Times New Roman" w:cs="Times New Roman"/>
                <w:color w:val="000000"/>
                <w:spacing w:val="70"/>
                <w:kern w:val="0"/>
                <w:fitText w:val="1001" w:id="1988784128"/>
              </w:rPr>
              <w:t>學分</w:t>
            </w:r>
            <w:r w:rsidRPr="006301B1">
              <w:rPr>
                <w:rFonts w:ascii="Times New Roman" w:eastAsia="標楷體" w:hAnsi="Times New Roman" w:cs="Times New Roman"/>
                <w:color w:val="000000"/>
                <w:kern w:val="0"/>
                <w:fitText w:val="1001" w:id="1988784128"/>
              </w:rPr>
              <w:t>數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</w:p>
        </w:tc>
        <w:tc>
          <w:tcPr>
            <w:tcW w:w="11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6301B1" w:rsidRPr="00CE584B" w:rsidTr="00465B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pacing w:line="300" w:lineRule="exact"/>
              <w:ind w:right="4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pacing w:line="300" w:lineRule="exact"/>
              <w:ind w:right="4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32266" w:rsidRPr="00CE584B" w:rsidRDefault="00132266" w:rsidP="0064270D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132266" w:rsidRPr="00CE584B" w:rsidRDefault="00132266" w:rsidP="0064270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132266" w:rsidRPr="00CE584B" w:rsidTr="00465B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77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</w:tcBorders>
          </w:tcPr>
          <w:p w:rsidR="00132266" w:rsidRPr="00CE584B" w:rsidRDefault="00132266" w:rsidP="0064270D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  <w:jc w:val="center"/>
        </w:trPr>
        <w:tc>
          <w:tcPr>
            <w:tcW w:w="196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bottom w:val="single" w:sz="4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465B4D" w:rsidRPr="00CE584B" w:rsidTr="00465B4D">
        <w:trPr>
          <w:trHeight w:val="281"/>
          <w:jc w:val="center"/>
        </w:trPr>
        <w:tc>
          <w:tcPr>
            <w:tcW w:w="2596" w:type="dxa"/>
            <w:gridSpan w:val="4"/>
            <w:tcBorders>
              <w:top w:val="single" w:sz="18" w:space="0" w:color="C00000"/>
              <w:lef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原任課教師簽章</w:t>
            </w:r>
          </w:p>
        </w:tc>
        <w:tc>
          <w:tcPr>
            <w:tcW w:w="2596" w:type="dxa"/>
            <w:gridSpan w:val="5"/>
            <w:tcBorders>
              <w:top w:val="single" w:sz="18" w:space="0" w:color="C00000"/>
              <w:righ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系所主管簽章</w:t>
            </w:r>
          </w:p>
        </w:tc>
        <w:tc>
          <w:tcPr>
            <w:tcW w:w="2596" w:type="dxa"/>
            <w:gridSpan w:val="7"/>
            <w:tcBorders>
              <w:top w:val="single" w:sz="18" w:space="0" w:color="000000"/>
              <w:lef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596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34" w:right="82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</w:tr>
      <w:tr w:rsidR="00465B4D" w:rsidRPr="00CE584B" w:rsidTr="00465B4D">
        <w:trPr>
          <w:trHeight w:val="779"/>
          <w:jc w:val="center"/>
        </w:trPr>
        <w:tc>
          <w:tcPr>
            <w:tcW w:w="2596" w:type="dxa"/>
            <w:gridSpan w:val="4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7"/>
            <w:tcBorders>
              <w:left w:val="single" w:sz="18" w:space="0" w:color="C00000"/>
              <w:bottom w:val="single" w:sz="18" w:space="0" w:color="0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1047" w:rsidRPr="00C92C7F" w:rsidRDefault="001A1047">
      <w:pPr>
        <w:rPr>
          <w:rFonts w:ascii="標楷體" w:eastAsia="標楷體" w:hAnsi="標楷體"/>
        </w:rPr>
      </w:pPr>
    </w:p>
    <w:sectPr w:rsidR="001A1047" w:rsidRPr="00C92C7F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47" w:rsidRDefault="003E6447" w:rsidP="005A3420">
      <w:r>
        <w:separator/>
      </w:r>
    </w:p>
  </w:endnote>
  <w:endnote w:type="continuationSeparator" w:id="0">
    <w:p w:rsidR="003E6447" w:rsidRDefault="003E6447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47" w:rsidRDefault="003E6447" w:rsidP="005A3420">
      <w:r>
        <w:separator/>
      </w:r>
    </w:p>
  </w:footnote>
  <w:footnote w:type="continuationSeparator" w:id="0">
    <w:p w:rsidR="003E6447" w:rsidRDefault="003E6447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70934"/>
    <w:rsid w:val="00071977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66951"/>
    <w:rsid w:val="0017023B"/>
    <w:rsid w:val="0019066E"/>
    <w:rsid w:val="001A1047"/>
    <w:rsid w:val="001B1E08"/>
    <w:rsid w:val="001D5C74"/>
    <w:rsid w:val="001E0D63"/>
    <w:rsid w:val="0020552B"/>
    <w:rsid w:val="00211512"/>
    <w:rsid w:val="00214E5C"/>
    <w:rsid w:val="0023171C"/>
    <w:rsid w:val="00245D1D"/>
    <w:rsid w:val="002538D1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7693A"/>
    <w:rsid w:val="00377BBE"/>
    <w:rsid w:val="003B70BB"/>
    <w:rsid w:val="003E6447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5F28"/>
    <w:rsid w:val="004E4D35"/>
    <w:rsid w:val="0051787A"/>
    <w:rsid w:val="00535795"/>
    <w:rsid w:val="00546885"/>
    <w:rsid w:val="005523C0"/>
    <w:rsid w:val="005646C8"/>
    <w:rsid w:val="00570599"/>
    <w:rsid w:val="00575EFA"/>
    <w:rsid w:val="00586C1B"/>
    <w:rsid w:val="005A3420"/>
    <w:rsid w:val="005B4D6E"/>
    <w:rsid w:val="005C18B8"/>
    <w:rsid w:val="005C4B20"/>
    <w:rsid w:val="005D0E5F"/>
    <w:rsid w:val="00613E07"/>
    <w:rsid w:val="00621B95"/>
    <w:rsid w:val="00623083"/>
    <w:rsid w:val="006301B1"/>
    <w:rsid w:val="006447D3"/>
    <w:rsid w:val="0066166B"/>
    <w:rsid w:val="00663628"/>
    <w:rsid w:val="006873EE"/>
    <w:rsid w:val="006A1595"/>
    <w:rsid w:val="006A73EA"/>
    <w:rsid w:val="006B49CB"/>
    <w:rsid w:val="006C40B7"/>
    <w:rsid w:val="006D4345"/>
    <w:rsid w:val="006F051E"/>
    <w:rsid w:val="00712623"/>
    <w:rsid w:val="007534C4"/>
    <w:rsid w:val="00772FE5"/>
    <w:rsid w:val="00773C2A"/>
    <w:rsid w:val="0077764D"/>
    <w:rsid w:val="00796F0E"/>
    <w:rsid w:val="007B4554"/>
    <w:rsid w:val="007C5B1E"/>
    <w:rsid w:val="007D6027"/>
    <w:rsid w:val="007E7112"/>
    <w:rsid w:val="00814AE1"/>
    <w:rsid w:val="00826E45"/>
    <w:rsid w:val="00844A86"/>
    <w:rsid w:val="008679E1"/>
    <w:rsid w:val="00892E1D"/>
    <w:rsid w:val="00894F18"/>
    <w:rsid w:val="008B0729"/>
    <w:rsid w:val="008B72D3"/>
    <w:rsid w:val="008C7E27"/>
    <w:rsid w:val="00901B40"/>
    <w:rsid w:val="00932ED9"/>
    <w:rsid w:val="00941D04"/>
    <w:rsid w:val="00946B85"/>
    <w:rsid w:val="009819A9"/>
    <w:rsid w:val="00982F2B"/>
    <w:rsid w:val="00986A6B"/>
    <w:rsid w:val="009946A7"/>
    <w:rsid w:val="009B6F82"/>
    <w:rsid w:val="009D5BA8"/>
    <w:rsid w:val="00A579F4"/>
    <w:rsid w:val="00A77A6B"/>
    <w:rsid w:val="00AB3690"/>
    <w:rsid w:val="00AD5593"/>
    <w:rsid w:val="00AD5A3A"/>
    <w:rsid w:val="00AE3B96"/>
    <w:rsid w:val="00AF540C"/>
    <w:rsid w:val="00B3671B"/>
    <w:rsid w:val="00B461BE"/>
    <w:rsid w:val="00B56145"/>
    <w:rsid w:val="00B732F1"/>
    <w:rsid w:val="00BB34AC"/>
    <w:rsid w:val="00BD63A2"/>
    <w:rsid w:val="00BD7934"/>
    <w:rsid w:val="00BE6ADF"/>
    <w:rsid w:val="00C02A05"/>
    <w:rsid w:val="00C11344"/>
    <w:rsid w:val="00C56B7E"/>
    <w:rsid w:val="00C60B60"/>
    <w:rsid w:val="00C73A39"/>
    <w:rsid w:val="00C92C7F"/>
    <w:rsid w:val="00CA31D4"/>
    <w:rsid w:val="00CD09F9"/>
    <w:rsid w:val="00CF11C3"/>
    <w:rsid w:val="00D1388E"/>
    <w:rsid w:val="00D31E77"/>
    <w:rsid w:val="00D35A10"/>
    <w:rsid w:val="00DA1468"/>
    <w:rsid w:val="00DA211F"/>
    <w:rsid w:val="00DA44AD"/>
    <w:rsid w:val="00DC0817"/>
    <w:rsid w:val="00DC758C"/>
    <w:rsid w:val="00DE57DD"/>
    <w:rsid w:val="00E01877"/>
    <w:rsid w:val="00E10FB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E5275"/>
    <w:rsid w:val="00F0524A"/>
    <w:rsid w:val="00F05E39"/>
    <w:rsid w:val="00F4106F"/>
    <w:rsid w:val="00F54925"/>
    <w:rsid w:val="00F73C20"/>
    <w:rsid w:val="00F87987"/>
    <w:rsid w:val="00F97FDB"/>
    <w:rsid w:val="00FA4BB5"/>
    <w:rsid w:val="00FB1219"/>
    <w:rsid w:val="00FB5539"/>
    <w:rsid w:val="00FC7932"/>
    <w:rsid w:val="00FD3931"/>
    <w:rsid w:val="00FE51E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2F35A"/>
  <w15:docId w15:val="{7A7727F4-9C8D-4E9D-B0AE-78B3660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97A4-5667-4755-8D33-3067D216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30</cp:revision>
  <cp:lastPrinted>2019-06-17T03:34:00Z</cp:lastPrinted>
  <dcterms:created xsi:type="dcterms:W3CDTF">2019-06-27T09:50:00Z</dcterms:created>
  <dcterms:modified xsi:type="dcterms:W3CDTF">2019-06-28T08:22:00Z</dcterms:modified>
</cp:coreProperties>
</file>